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CDF6" w14:textId="77777777" w:rsidR="00774755" w:rsidRPr="003A30AF" w:rsidRDefault="00774755" w:rsidP="00774755">
      <w:pPr>
        <w:jc w:val="center"/>
        <w:rPr>
          <w:b/>
          <w:bCs/>
          <w:i/>
          <w:iCs/>
          <w:sz w:val="20"/>
          <w:szCs w:val="20"/>
        </w:rPr>
      </w:pPr>
      <w:r>
        <w:rPr>
          <w:b/>
          <w:bCs/>
          <w:sz w:val="32"/>
          <w:szCs w:val="32"/>
        </w:rPr>
        <w:t>GEORGIA DECA</w:t>
      </w:r>
    </w:p>
    <w:p w14:paraId="34FF5346" w14:textId="77777777" w:rsidR="00774755" w:rsidRDefault="00774755" w:rsidP="00774755">
      <w:pPr>
        <w:jc w:val="center"/>
        <w:rPr>
          <w:b/>
          <w:bCs/>
          <w:sz w:val="32"/>
          <w:szCs w:val="32"/>
        </w:rPr>
      </w:pPr>
      <w:r>
        <w:rPr>
          <w:b/>
          <w:bCs/>
          <w:sz w:val="32"/>
          <w:szCs w:val="32"/>
        </w:rPr>
        <w:t>CONFERENCE ATTENDANCE PERMISSION FORM</w:t>
      </w:r>
    </w:p>
    <w:p w14:paraId="422A767A" w14:textId="77777777" w:rsidR="00774755" w:rsidRDefault="00774755" w:rsidP="00774755">
      <w:pPr>
        <w:rPr>
          <w:b/>
          <w:bCs/>
          <w:sz w:val="32"/>
          <w:szCs w:val="32"/>
        </w:rPr>
      </w:pPr>
    </w:p>
    <w:p w14:paraId="720FFC2F" w14:textId="77777777" w:rsidR="00774755" w:rsidRDefault="00774755" w:rsidP="00774755">
      <w:r>
        <w:t>This is to certify that ____________________________________________________________</w:t>
      </w:r>
    </w:p>
    <w:p w14:paraId="6A4A9D6B" w14:textId="77777777" w:rsidR="00774755" w:rsidRDefault="00774755" w:rsidP="00774755">
      <w:pPr>
        <w:rPr>
          <w:i/>
          <w:iCs/>
          <w:sz w:val="18"/>
          <w:szCs w:val="18"/>
        </w:rPr>
      </w:pPr>
      <w:r>
        <w:tab/>
      </w:r>
      <w:r>
        <w:tab/>
      </w:r>
      <w:r>
        <w:tab/>
      </w:r>
      <w:r>
        <w:tab/>
      </w:r>
      <w:r>
        <w:tab/>
      </w:r>
      <w:r>
        <w:tab/>
      </w:r>
      <w:r>
        <w:rPr>
          <w:i/>
          <w:iCs/>
          <w:sz w:val="18"/>
          <w:szCs w:val="18"/>
        </w:rPr>
        <w:t>(Print Student’s Name)</w:t>
      </w:r>
    </w:p>
    <w:p w14:paraId="4B8605EF" w14:textId="77777777" w:rsidR="00774755" w:rsidRDefault="00774755" w:rsidP="00774755">
      <w:r>
        <w:t>has my permission to attend the DECA activity on ___________________________________.</w:t>
      </w:r>
    </w:p>
    <w:p w14:paraId="6F9E8986" w14:textId="77777777" w:rsidR="00774755" w:rsidRDefault="00774755" w:rsidP="00774755">
      <w:pPr>
        <w:rPr>
          <w:i/>
          <w:iCs/>
          <w:sz w:val="18"/>
          <w:szCs w:val="18"/>
        </w:rPr>
      </w:pPr>
      <w:r>
        <w:tab/>
      </w:r>
      <w:r>
        <w:tab/>
      </w:r>
      <w:r>
        <w:tab/>
      </w:r>
      <w:r>
        <w:tab/>
      </w:r>
      <w:r>
        <w:tab/>
      </w:r>
      <w:r>
        <w:tab/>
      </w:r>
      <w:r>
        <w:tab/>
      </w:r>
      <w:r>
        <w:tab/>
      </w:r>
      <w:r>
        <w:rPr>
          <w:i/>
          <w:iCs/>
          <w:sz w:val="18"/>
          <w:szCs w:val="18"/>
        </w:rPr>
        <w:t>(Print Date)</w:t>
      </w:r>
    </w:p>
    <w:p w14:paraId="300EC281" w14:textId="77777777" w:rsidR="00774755" w:rsidRDefault="00774755" w:rsidP="00774755">
      <w:r>
        <w:t>I also do hereby, on behalf of ______________________________________________________</w:t>
      </w:r>
    </w:p>
    <w:p w14:paraId="4148AD33" w14:textId="77777777" w:rsidR="00774755" w:rsidRDefault="00774755" w:rsidP="00774755">
      <w:pPr>
        <w:rPr>
          <w:i/>
          <w:iCs/>
          <w:sz w:val="18"/>
          <w:szCs w:val="18"/>
        </w:rPr>
      </w:pPr>
      <w:r>
        <w:tab/>
      </w:r>
      <w:r>
        <w:tab/>
      </w:r>
      <w:r>
        <w:tab/>
      </w:r>
      <w:r>
        <w:tab/>
      </w:r>
      <w:r>
        <w:tab/>
      </w:r>
      <w:r>
        <w:tab/>
      </w:r>
      <w:r>
        <w:tab/>
      </w:r>
      <w:r>
        <w:rPr>
          <w:i/>
          <w:iCs/>
          <w:sz w:val="18"/>
          <w:szCs w:val="18"/>
        </w:rPr>
        <w:t>(Print School Name)</w:t>
      </w:r>
    </w:p>
    <w:p w14:paraId="1C294B4E" w14:textId="77777777" w:rsidR="00774755" w:rsidRDefault="00774755" w:rsidP="00774755">
      <w:r>
        <w:t>absolve and release the school officials, the DECA chapter advisors and the assigned state DECA staff from any claims for personal injuries which might be sustained while in route to and from or during the DECA sponsored activity. I understand that during the conference, Georgia DECA will be taking pictures of students and advisors to use in promotional material. It is also my understanding that the mode of transportation will be_______________________________.</w:t>
      </w:r>
    </w:p>
    <w:p w14:paraId="773AB7A4" w14:textId="77777777" w:rsidR="00774755" w:rsidRDefault="00774755" w:rsidP="00774755">
      <w:pPr>
        <w:rPr>
          <w:i/>
          <w:iCs/>
          <w:sz w:val="18"/>
          <w:szCs w:val="18"/>
        </w:rPr>
      </w:pPr>
      <w:r>
        <w:tab/>
      </w:r>
      <w:r>
        <w:tab/>
      </w:r>
      <w:r>
        <w:tab/>
      </w:r>
      <w:r>
        <w:tab/>
      </w:r>
      <w:r>
        <w:tab/>
      </w:r>
      <w:r>
        <w:tab/>
      </w:r>
      <w:r>
        <w:tab/>
      </w:r>
      <w:r>
        <w:tab/>
      </w:r>
      <w:r>
        <w:tab/>
      </w:r>
      <w:r>
        <w:rPr>
          <w:i/>
          <w:iCs/>
          <w:sz w:val="18"/>
          <w:szCs w:val="18"/>
        </w:rPr>
        <w:t>(Print Mode of Transportation)</w:t>
      </w:r>
    </w:p>
    <w:p w14:paraId="22A3F349" w14:textId="77777777" w:rsidR="00774755" w:rsidRDefault="00774755" w:rsidP="00774755">
      <w:pPr>
        <w:rPr>
          <w:i/>
          <w:iCs/>
          <w:sz w:val="18"/>
          <w:szCs w:val="18"/>
        </w:rPr>
      </w:pPr>
    </w:p>
    <w:p w14:paraId="06B8EFCB" w14:textId="77777777" w:rsidR="00774755" w:rsidRDefault="00774755" w:rsidP="00774755">
      <w:pPr>
        <w:rPr>
          <w:b/>
          <w:bCs/>
        </w:rPr>
      </w:pPr>
      <w:r>
        <w:rPr>
          <w:b/>
          <w:bCs/>
        </w:rPr>
        <w:t>EMERGENCY</w:t>
      </w:r>
    </w:p>
    <w:p w14:paraId="7FD40207" w14:textId="77777777" w:rsidR="00774755" w:rsidRDefault="00774755" w:rsidP="00774755">
      <w:pPr>
        <w:rPr>
          <w:b/>
          <w:bCs/>
        </w:rPr>
      </w:pPr>
    </w:p>
    <w:p w14:paraId="035ECB18" w14:textId="77777777" w:rsidR="00774755" w:rsidRDefault="00774755" w:rsidP="00774755">
      <w:r>
        <w:t>I authorize the advisor to secure the services of a physician or hospital, and to incur the expenses for necessary services in the event of accident or illness, and I will provide for the payment of these costs.</w:t>
      </w:r>
    </w:p>
    <w:p w14:paraId="66A217A1" w14:textId="77777777" w:rsidR="00774755" w:rsidRDefault="00774755" w:rsidP="00774755"/>
    <w:p w14:paraId="7371795D" w14:textId="77777777" w:rsidR="00774755" w:rsidRDefault="00774755" w:rsidP="00774755">
      <w:r>
        <w:t xml:space="preserve">We have read and agree to abide by the DECA Professional Standards. We also agree that the school officials, the DECA chapter advisors and/or the state DECA staff have the right to send the above name student home from the activity, </w:t>
      </w:r>
      <w:proofErr w:type="gramStart"/>
      <w:r>
        <w:t>provided that</w:t>
      </w:r>
      <w:proofErr w:type="gramEnd"/>
      <w:r>
        <w:t xml:space="preserve"> he/she has violated the DECA Professional Standards and/or his/her conduct has become a detriment to the success of the conference.  We also understand he/she will not be allowed to attend another GA/National DECA Event.</w:t>
      </w:r>
    </w:p>
    <w:p w14:paraId="6349EAFB" w14:textId="77777777" w:rsidR="00774755" w:rsidRDefault="00774755" w:rsidP="00774755"/>
    <w:p w14:paraId="25C88550" w14:textId="77777777" w:rsidR="00774755" w:rsidRDefault="00774755" w:rsidP="00774755">
      <w:r>
        <w:t>___________________________________</w:t>
      </w:r>
      <w:r>
        <w:tab/>
      </w:r>
      <w:r>
        <w:tab/>
        <w:t>____________________________________</w:t>
      </w:r>
    </w:p>
    <w:p w14:paraId="18AF17A5" w14:textId="77777777" w:rsidR="00774755" w:rsidRDefault="00774755" w:rsidP="00774755">
      <w:pPr>
        <w:rPr>
          <w:sz w:val="20"/>
          <w:szCs w:val="20"/>
        </w:rPr>
      </w:pPr>
      <w:r>
        <w:rPr>
          <w:sz w:val="20"/>
          <w:szCs w:val="20"/>
        </w:rPr>
        <w:t>Print Name of Student Attending</w:t>
      </w:r>
      <w:r>
        <w:rPr>
          <w:sz w:val="20"/>
          <w:szCs w:val="20"/>
        </w:rPr>
        <w:tab/>
      </w:r>
      <w:r>
        <w:rPr>
          <w:sz w:val="20"/>
          <w:szCs w:val="20"/>
        </w:rPr>
        <w:tab/>
      </w:r>
      <w:r>
        <w:rPr>
          <w:sz w:val="20"/>
          <w:szCs w:val="20"/>
        </w:rPr>
        <w:tab/>
      </w:r>
      <w:r>
        <w:rPr>
          <w:sz w:val="20"/>
          <w:szCs w:val="20"/>
        </w:rPr>
        <w:tab/>
        <w:t>Student Signature</w:t>
      </w:r>
    </w:p>
    <w:p w14:paraId="102AD6A8" w14:textId="77777777" w:rsidR="00774755" w:rsidRDefault="00774755" w:rsidP="00774755"/>
    <w:p w14:paraId="5679A9F8" w14:textId="77777777" w:rsidR="00774755" w:rsidRDefault="00774755" w:rsidP="00774755">
      <w:r>
        <w:t>___________________________________</w:t>
      </w:r>
      <w:r>
        <w:tab/>
      </w:r>
      <w:r>
        <w:tab/>
        <w:t>____________________________________</w:t>
      </w:r>
    </w:p>
    <w:p w14:paraId="147A7F1D" w14:textId="77777777" w:rsidR="00774755" w:rsidRDefault="00774755" w:rsidP="00774755">
      <w:pPr>
        <w:rPr>
          <w:sz w:val="20"/>
          <w:szCs w:val="20"/>
        </w:rPr>
      </w:pPr>
      <w:r>
        <w:rPr>
          <w:sz w:val="20"/>
          <w:szCs w:val="20"/>
        </w:rPr>
        <w:t>Insurance Company Name</w:t>
      </w:r>
      <w:r>
        <w:rPr>
          <w:sz w:val="20"/>
          <w:szCs w:val="20"/>
        </w:rPr>
        <w:tab/>
      </w:r>
      <w:r>
        <w:rPr>
          <w:sz w:val="20"/>
          <w:szCs w:val="20"/>
        </w:rPr>
        <w:tab/>
      </w:r>
      <w:r>
        <w:rPr>
          <w:sz w:val="20"/>
          <w:szCs w:val="20"/>
        </w:rPr>
        <w:tab/>
      </w:r>
      <w:r>
        <w:rPr>
          <w:sz w:val="20"/>
          <w:szCs w:val="20"/>
        </w:rPr>
        <w:tab/>
      </w:r>
      <w:r>
        <w:rPr>
          <w:sz w:val="20"/>
          <w:szCs w:val="20"/>
        </w:rPr>
        <w:tab/>
        <w:t>Policy Number</w:t>
      </w:r>
    </w:p>
    <w:p w14:paraId="3A6B4437" w14:textId="77777777" w:rsidR="00774755" w:rsidRDefault="00774755" w:rsidP="00774755"/>
    <w:p w14:paraId="4024D32A" w14:textId="77777777" w:rsidR="00774755" w:rsidRDefault="00774755" w:rsidP="00774755">
      <w:r>
        <w:t>If insurance information is not provided, all signatures below are made in acknowledgement of the fact.</w:t>
      </w:r>
    </w:p>
    <w:p w14:paraId="5FC5BC49" w14:textId="77777777" w:rsidR="00774755" w:rsidRDefault="00774755" w:rsidP="00774755">
      <w:pPr>
        <w:rPr>
          <w:sz w:val="18"/>
          <w:szCs w:val="18"/>
        </w:rPr>
      </w:pPr>
    </w:p>
    <w:p w14:paraId="3FD5280B" w14:textId="77777777" w:rsidR="00774755" w:rsidRDefault="00774755" w:rsidP="00774755">
      <w:r>
        <w:t>___________________________________</w:t>
      </w:r>
      <w:r>
        <w:tab/>
      </w:r>
      <w:r>
        <w:tab/>
        <w:t>____________________________________</w:t>
      </w:r>
    </w:p>
    <w:p w14:paraId="6F6DFA92" w14:textId="77777777" w:rsidR="00774755" w:rsidRDefault="00774755" w:rsidP="00774755">
      <w:pPr>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t>Home Phone Number</w:t>
      </w:r>
    </w:p>
    <w:p w14:paraId="6932A54D" w14:textId="77777777" w:rsidR="00774755" w:rsidRDefault="00774755" w:rsidP="00774755">
      <w:pPr>
        <w:rPr>
          <w:sz w:val="18"/>
          <w:szCs w:val="18"/>
        </w:rPr>
      </w:pPr>
    </w:p>
    <w:p w14:paraId="56FC7B53" w14:textId="77777777" w:rsidR="00774755" w:rsidRDefault="00774755" w:rsidP="00774755">
      <w:r>
        <w:t>___________________________________</w:t>
      </w:r>
      <w:r>
        <w:tab/>
      </w:r>
    </w:p>
    <w:p w14:paraId="2F13FEC3" w14:textId="77777777" w:rsidR="00774755" w:rsidRDefault="00774755" w:rsidP="00774755">
      <w:pPr>
        <w:rPr>
          <w:sz w:val="20"/>
          <w:szCs w:val="20"/>
        </w:rPr>
      </w:pPr>
      <w:r>
        <w:rPr>
          <w:sz w:val="20"/>
          <w:szCs w:val="20"/>
        </w:rPr>
        <w:t>Chapter Advisor</w:t>
      </w:r>
    </w:p>
    <w:p w14:paraId="2D214FFD" w14:textId="77777777" w:rsidR="00774755" w:rsidRDefault="00774755" w:rsidP="00774755">
      <w:pPr>
        <w:rPr>
          <w:sz w:val="18"/>
          <w:szCs w:val="18"/>
        </w:rPr>
      </w:pPr>
    </w:p>
    <w:p w14:paraId="72066BE2" w14:textId="77777777" w:rsidR="00774755" w:rsidRDefault="00774755" w:rsidP="00774755">
      <w:r>
        <w:t>___________________________________</w:t>
      </w:r>
    </w:p>
    <w:p w14:paraId="7B65A82C" w14:textId="77777777" w:rsidR="00774755" w:rsidRDefault="00774755" w:rsidP="00774755">
      <w:pPr>
        <w:rPr>
          <w:sz w:val="20"/>
          <w:szCs w:val="20"/>
        </w:rPr>
      </w:pPr>
      <w:r>
        <w:rPr>
          <w:sz w:val="20"/>
          <w:szCs w:val="20"/>
        </w:rPr>
        <w:t>School Official Signature</w:t>
      </w:r>
    </w:p>
    <w:p w14:paraId="05F18F8E" w14:textId="77777777" w:rsidR="00774755" w:rsidRDefault="00774755" w:rsidP="00774755">
      <w:pPr>
        <w:jc w:val="center"/>
        <w:rPr>
          <w:i/>
          <w:iCs/>
        </w:rPr>
      </w:pPr>
    </w:p>
    <w:p w14:paraId="1E7C0050" w14:textId="17EA4D8E" w:rsidR="000E2A27" w:rsidRPr="00774755" w:rsidRDefault="00774755" w:rsidP="00774755">
      <w:pPr>
        <w:jc w:val="center"/>
        <w:rPr>
          <w:b/>
          <w:bCs/>
          <w:i/>
          <w:iCs/>
          <w:sz w:val="20"/>
          <w:szCs w:val="20"/>
        </w:rPr>
      </w:pPr>
      <w:r>
        <w:rPr>
          <w:b/>
          <w:bCs/>
          <w:i/>
          <w:iCs/>
          <w:sz w:val="20"/>
          <w:szCs w:val="20"/>
        </w:rPr>
        <w:t>Please note: Copies of this form must be kept on hand by the DECA Chapter Advisor during the conference.</w:t>
      </w:r>
    </w:p>
    <w:sectPr w:rsidR="000E2A27" w:rsidRPr="00774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55"/>
    <w:rsid w:val="000E2A27"/>
    <w:rsid w:val="00113870"/>
    <w:rsid w:val="00774755"/>
    <w:rsid w:val="0086682D"/>
    <w:rsid w:val="00C6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1C6F1"/>
  <w15:chartTrackingRefBased/>
  <w15:docId w15:val="{96AF1467-7788-BC4E-9E36-8FE2A0EF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55"/>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2024-07-18T16:34:00Z</dcterms:created>
  <dcterms:modified xsi:type="dcterms:W3CDTF">2024-07-18T16:34:00Z</dcterms:modified>
</cp:coreProperties>
</file>